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4F" w:rsidRDefault="00FC7F4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项目类别：</w:t>
      </w:r>
      <w:bookmarkStart w:id="0" w:name="_GoBack"/>
      <w:bookmarkEnd w:id="0"/>
    </w:p>
    <w:p w:rsidR="0031634F" w:rsidRDefault="00FC7F4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指南代码：</w:t>
      </w:r>
    </w:p>
    <w:p w:rsidR="0031634F" w:rsidRDefault="0031634F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634F" w:rsidRDefault="0031634F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634F" w:rsidRDefault="0031634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634F" w:rsidRDefault="00FC7F4D">
      <w:pPr>
        <w:spacing w:line="360" w:lineRule="auto"/>
        <w:jc w:val="center"/>
        <w:rPr>
          <w:rFonts w:ascii="Times New Roman" w:eastAsia="黑体" w:hAnsi="Times New Roman" w:cs="Times New Roman"/>
          <w:b/>
          <w:sz w:val="60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江苏省高校（高技术船舶）协同创新中心项目</w:t>
      </w:r>
      <w:r>
        <w:rPr>
          <w:rFonts w:ascii="Times New Roman" w:eastAsia="黑体" w:hAnsi="Times New Roman" w:cs="Times New Roman"/>
          <w:b/>
          <w:sz w:val="44"/>
          <w:szCs w:val="44"/>
          <w:lang w:val="en-US"/>
        </w:rPr>
        <w:t>申报</w:t>
      </w:r>
      <w:r>
        <w:rPr>
          <w:rFonts w:ascii="Times New Roman" w:eastAsia="黑体" w:hAnsi="Times New Roman" w:cs="Times New Roman"/>
          <w:b/>
          <w:sz w:val="44"/>
          <w:szCs w:val="44"/>
        </w:rPr>
        <w:t>书</w:t>
      </w:r>
    </w:p>
    <w:p w:rsidR="0031634F" w:rsidRDefault="0031634F">
      <w:pPr>
        <w:spacing w:line="360" w:lineRule="auto"/>
        <w:ind w:left="557" w:right="1695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1634F" w:rsidRDefault="0031634F">
      <w:pPr>
        <w:pStyle w:val="a3"/>
        <w:spacing w:line="360" w:lineRule="auto"/>
        <w:rPr>
          <w:rFonts w:ascii="Times New Roman" w:eastAsiaTheme="minorEastAsia" w:hAnsi="Times New Roman" w:cs="Times New Roman"/>
          <w:b/>
        </w:rPr>
      </w:pPr>
    </w:p>
    <w:p w:rsidR="0031634F" w:rsidRDefault="0031634F">
      <w:pPr>
        <w:pStyle w:val="a3"/>
        <w:spacing w:line="360" w:lineRule="auto"/>
        <w:rPr>
          <w:rFonts w:ascii="Times New Roman" w:eastAsiaTheme="minorEastAsia" w:hAnsi="Times New Roman" w:cs="Times New Roman"/>
        </w:rPr>
      </w:pPr>
    </w:p>
    <w:p w:rsidR="0031634F" w:rsidRDefault="0031634F">
      <w:pPr>
        <w:pStyle w:val="a3"/>
        <w:spacing w:line="360" w:lineRule="auto"/>
        <w:rPr>
          <w:rFonts w:ascii="Times New Roman" w:eastAsiaTheme="minorEastAsia" w:hAnsi="Times New Roman" w:cs="Times New Roman"/>
        </w:rPr>
      </w:pPr>
    </w:p>
    <w:p w:rsidR="0031634F" w:rsidRDefault="0031634F">
      <w:pPr>
        <w:pStyle w:val="a3"/>
        <w:spacing w:line="360" w:lineRule="auto"/>
        <w:rPr>
          <w:rFonts w:ascii="Times New Roman" w:eastAsiaTheme="minorEastAsia" w:hAnsi="Times New Roman" w:cs="Times New Roman"/>
        </w:rPr>
      </w:pPr>
    </w:p>
    <w:p w:rsidR="0031634F" w:rsidRDefault="00FC7F4D">
      <w:pPr>
        <w:pStyle w:val="a3"/>
        <w:spacing w:line="48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项目名称：</w:t>
      </w:r>
    </w:p>
    <w:p w:rsidR="0031634F" w:rsidRDefault="00FC7F4D">
      <w:pPr>
        <w:pStyle w:val="a3"/>
        <w:spacing w:line="480" w:lineRule="auto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承担单位</w:t>
      </w:r>
      <w:r>
        <w:rPr>
          <w:rFonts w:ascii="Times New Roman" w:eastAsiaTheme="minorEastAsia" w:hAnsi="Times New Roman" w:cs="Times New Roman" w:hint="eastAsia"/>
          <w:lang w:val="en-US"/>
        </w:rPr>
        <w:t>（盖章）</w:t>
      </w:r>
      <w:r>
        <w:rPr>
          <w:rFonts w:ascii="Times New Roman" w:eastAsiaTheme="minorEastAsia" w:hAnsi="Times New Roman" w:cs="Times New Roman"/>
          <w:lang w:val="en-US"/>
        </w:rPr>
        <w:t>：</w:t>
      </w:r>
      <w:r>
        <w:rPr>
          <w:rFonts w:ascii="Times New Roman" w:eastAsiaTheme="minorEastAsia" w:hAnsi="Times New Roman" w:cs="Times New Roman"/>
          <w:color w:val="0000FF"/>
          <w:lang w:val="en-US"/>
        </w:rPr>
        <w:t>二级</w:t>
      </w:r>
      <w:r>
        <w:rPr>
          <w:rFonts w:ascii="Times New Roman" w:eastAsiaTheme="minorEastAsia" w:hAnsi="Times New Roman" w:cs="Times New Roman"/>
          <w:color w:val="0000FF"/>
          <w:lang w:val="en-US"/>
        </w:rPr>
        <w:t>学院</w:t>
      </w:r>
      <w:r>
        <w:rPr>
          <w:rFonts w:ascii="Times New Roman" w:eastAsiaTheme="minorEastAsia" w:hAnsi="Times New Roman" w:cs="Times New Roman"/>
          <w:color w:val="0000FF"/>
          <w:lang w:val="en-US"/>
        </w:rPr>
        <w:t>全称</w:t>
      </w:r>
    </w:p>
    <w:p w:rsidR="0031634F" w:rsidRDefault="00FC7F4D">
      <w:pPr>
        <w:pStyle w:val="a3"/>
        <w:spacing w:line="480" w:lineRule="auto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项目负责人：</w:t>
      </w:r>
      <w:r>
        <w:rPr>
          <w:rFonts w:ascii="Times New Roman" w:eastAsiaTheme="minorEastAsia" w:hAnsi="Times New Roman" w:cs="Times New Roman"/>
          <w:lang w:val="en-US"/>
        </w:rPr>
        <w:t xml:space="preserve">                        </w:t>
      </w:r>
      <w:r>
        <w:rPr>
          <w:rFonts w:ascii="Times New Roman" w:eastAsiaTheme="minorEastAsia" w:hAnsi="Times New Roman" w:cs="Times New Roman"/>
          <w:lang w:val="en-US"/>
        </w:rPr>
        <w:t>联系电话：</w:t>
      </w:r>
    </w:p>
    <w:p w:rsidR="0031634F" w:rsidRDefault="00FC7F4D">
      <w:pPr>
        <w:pStyle w:val="a3"/>
        <w:spacing w:line="480" w:lineRule="auto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项目联系人：</w:t>
      </w:r>
      <w:r>
        <w:rPr>
          <w:rFonts w:ascii="Times New Roman" w:eastAsiaTheme="minorEastAsia" w:hAnsi="Times New Roman" w:cs="Times New Roman"/>
          <w:lang w:val="en-US"/>
        </w:rPr>
        <w:t xml:space="preserve">                        </w:t>
      </w:r>
      <w:r>
        <w:rPr>
          <w:rFonts w:ascii="Times New Roman" w:eastAsiaTheme="minorEastAsia" w:hAnsi="Times New Roman" w:cs="Times New Roman"/>
          <w:lang w:val="en-US"/>
        </w:rPr>
        <w:t>联系电话：</w:t>
      </w:r>
    </w:p>
    <w:p w:rsidR="0031634F" w:rsidRDefault="00FC7F4D">
      <w:pPr>
        <w:pStyle w:val="a3"/>
        <w:spacing w:before="1" w:line="48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电子邮箱：</w:t>
      </w:r>
    </w:p>
    <w:p w:rsidR="0031634F" w:rsidRDefault="00FC7F4D">
      <w:pPr>
        <w:pStyle w:val="a3"/>
        <w:spacing w:line="480" w:lineRule="auto"/>
        <w:rPr>
          <w:rFonts w:ascii="Times New Roman" w:eastAsiaTheme="minorEastAsia" w:hAnsi="Times New Roman" w:cs="Times New Roman"/>
          <w:spacing w:val="-7"/>
        </w:rPr>
      </w:pPr>
      <w:r>
        <w:rPr>
          <w:rFonts w:ascii="Times New Roman" w:eastAsiaTheme="minorEastAsia" w:hAnsi="Times New Roman" w:cs="Times New Roman"/>
          <w:spacing w:val="-7"/>
        </w:rPr>
        <w:t>通讯地址：</w:t>
      </w:r>
    </w:p>
    <w:p w:rsidR="0031634F" w:rsidRDefault="00FC7F4D">
      <w:pPr>
        <w:pStyle w:val="a3"/>
        <w:spacing w:line="480" w:lineRule="auto"/>
        <w:rPr>
          <w:rFonts w:ascii="Times New Roman" w:eastAsiaTheme="minorEastAsia" w:hAnsi="Times New Roman" w:cs="Times New Roman"/>
          <w:spacing w:val="-7"/>
          <w:lang w:val="en-US"/>
        </w:rPr>
      </w:pPr>
      <w:r>
        <w:rPr>
          <w:rFonts w:ascii="Times New Roman" w:eastAsiaTheme="minorEastAsia" w:hAnsi="Times New Roman" w:cs="Times New Roman"/>
          <w:spacing w:val="-7"/>
          <w:lang w:val="en-US"/>
        </w:rPr>
        <w:t>申报日期：</w:t>
      </w:r>
      <w:r>
        <w:rPr>
          <w:rFonts w:ascii="Times New Roman" w:eastAsiaTheme="minorEastAsia" w:hAnsi="Times New Roman" w:cs="Times New Roman"/>
          <w:lang w:val="en-US"/>
        </w:rPr>
        <w:t>年</w:t>
      </w:r>
      <w:r>
        <w:rPr>
          <w:rFonts w:ascii="Times New Roman" w:eastAsiaTheme="minorEastAsia" w:hAnsi="Times New Roman" w:cs="Times New Roman"/>
          <w:lang w:val="en-US"/>
        </w:rPr>
        <w:t xml:space="preserve">       </w:t>
      </w:r>
      <w:r>
        <w:rPr>
          <w:rFonts w:ascii="Times New Roman" w:eastAsiaTheme="minorEastAsia" w:hAnsi="Times New Roman" w:cs="Times New Roman"/>
          <w:lang w:val="en-US"/>
        </w:rPr>
        <w:t>月</w:t>
      </w:r>
      <w:r>
        <w:rPr>
          <w:rFonts w:ascii="Times New Roman" w:eastAsiaTheme="minorEastAsia" w:hAnsi="Times New Roman" w:cs="Times New Roman"/>
          <w:lang w:val="en-US"/>
        </w:rPr>
        <w:t xml:space="preserve">      </w:t>
      </w:r>
      <w:r>
        <w:rPr>
          <w:rFonts w:ascii="Times New Roman" w:eastAsiaTheme="minorEastAsia" w:hAnsi="Times New Roman" w:cs="Times New Roman"/>
          <w:lang w:val="en-US"/>
        </w:rPr>
        <w:t>日</w:t>
      </w:r>
    </w:p>
    <w:p w:rsidR="0031634F" w:rsidRDefault="0031634F">
      <w:pPr>
        <w:pStyle w:val="2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1634F" w:rsidRDefault="00FC7F4D">
      <w:pPr>
        <w:pStyle w:val="2"/>
        <w:spacing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江苏省高校（高技术船舶）协同创新中心</w:t>
      </w:r>
    </w:p>
    <w:p w:rsidR="0031634F" w:rsidRDefault="00FC7F4D">
      <w:pPr>
        <w:pStyle w:val="2"/>
        <w:spacing w:line="360" w:lineRule="auto"/>
        <w:ind w:left="0"/>
        <w:jc w:val="center"/>
        <w:rPr>
          <w:rFonts w:ascii="Times New Roman" w:eastAsia="黑体" w:hAnsi="Times New Roman" w:cs="Times New Roman"/>
          <w:sz w:val="28"/>
          <w:szCs w:val="16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二〇二六年</w:t>
      </w:r>
    </w:p>
    <w:p w:rsidR="0031634F" w:rsidRDefault="0031634F">
      <w:pPr>
        <w:jc w:val="center"/>
        <w:rPr>
          <w:rFonts w:ascii="Times New Roman" w:eastAsia="黑体" w:hAnsi="Times New Roman" w:cs="Times New Roman"/>
          <w:sz w:val="44"/>
        </w:rPr>
      </w:pPr>
    </w:p>
    <w:p w:rsidR="0031634F" w:rsidRDefault="0031634F">
      <w:pPr>
        <w:jc w:val="both"/>
        <w:rPr>
          <w:rFonts w:ascii="Times New Roman" w:eastAsia="黑体" w:hAnsi="Times New Roman" w:cs="Times New Roman"/>
          <w:sz w:val="44"/>
        </w:rPr>
        <w:sectPr w:rsidR="0031634F">
          <w:pgSz w:w="11910" w:h="16840"/>
          <w:pgMar w:top="1440" w:right="1800" w:bottom="1440" w:left="1800" w:header="720" w:footer="720" w:gutter="0"/>
          <w:cols w:space="720"/>
        </w:sectPr>
      </w:pPr>
    </w:p>
    <w:p w:rsidR="0031634F" w:rsidRDefault="0031634F">
      <w:pPr>
        <w:jc w:val="both"/>
        <w:rPr>
          <w:rFonts w:ascii="Times New Roman" w:eastAsia="黑体" w:hAnsi="Times New Roman" w:cs="Times New Roman"/>
          <w:sz w:val="44"/>
        </w:rPr>
        <w:sectPr w:rsidR="0031634F">
          <w:pgSz w:w="11910" w:h="16840"/>
          <w:pgMar w:top="1440" w:right="1800" w:bottom="1440" w:left="1800" w:header="720" w:footer="720" w:gutter="0"/>
          <w:cols w:space="720"/>
        </w:sectPr>
      </w:pPr>
    </w:p>
    <w:p w:rsidR="0031634F" w:rsidRDefault="00FC7F4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江苏省高校（高技术船舶）协同创新中心</w:t>
      </w:r>
    </w:p>
    <w:p w:rsidR="0031634F" w:rsidRDefault="00FC7F4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项目</w:t>
      </w:r>
      <w:r>
        <w:rPr>
          <w:rFonts w:ascii="Times New Roman" w:eastAsia="黑体" w:hAnsi="Times New Roman" w:cs="Times New Roman"/>
          <w:sz w:val="36"/>
          <w:szCs w:val="36"/>
          <w:lang w:val="en-US"/>
        </w:rPr>
        <w:t>基本</w:t>
      </w:r>
      <w:r>
        <w:rPr>
          <w:rFonts w:ascii="Times New Roman" w:eastAsia="黑体" w:hAnsi="Times New Roman" w:cs="Times New Roman"/>
          <w:sz w:val="36"/>
          <w:szCs w:val="36"/>
        </w:rPr>
        <w:t>信息表</w:t>
      </w:r>
    </w:p>
    <w:p w:rsidR="0031634F" w:rsidRDefault="0031634F">
      <w:pPr>
        <w:jc w:val="center"/>
        <w:rPr>
          <w:rFonts w:ascii="Times New Roman" w:eastAsia="黑体" w:hAnsi="Times New Roman" w:cs="Times New Roman"/>
          <w:sz w:val="15"/>
          <w:szCs w:val="15"/>
        </w:rPr>
      </w:pPr>
    </w:p>
    <w:tbl>
      <w:tblPr>
        <w:tblStyle w:val="a6"/>
        <w:tblW w:w="5758" w:type="pct"/>
        <w:jc w:val="center"/>
        <w:tblLayout w:type="fixed"/>
        <w:tblLook w:val="04A0"/>
      </w:tblPr>
      <w:tblGrid>
        <w:gridCol w:w="553"/>
        <w:gridCol w:w="1315"/>
        <w:gridCol w:w="3085"/>
        <w:gridCol w:w="1412"/>
        <w:gridCol w:w="3454"/>
      </w:tblGrid>
      <w:tr w:rsidR="0031634F">
        <w:trPr>
          <w:trHeight w:val="510"/>
          <w:jc w:val="center"/>
        </w:trPr>
        <w:tc>
          <w:tcPr>
            <w:tcW w:w="281" w:type="pct"/>
            <w:vMerge w:val="restar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申请项目概况</w:t>
            </w: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项目名称</w:t>
            </w:r>
          </w:p>
        </w:tc>
        <w:tc>
          <w:tcPr>
            <w:tcW w:w="4049" w:type="pct"/>
            <w:gridSpan w:val="3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承担单位</w:t>
            </w:r>
          </w:p>
        </w:tc>
        <w:tc>
          <w:tcPr>
            <w:tcW w:w="4049" w:type="pct"/>
            <w:gridSpan w:val="3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楷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二级学院全称</w:t>
            </w: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项目类别</w:t>
            </w:r>
          </w:p>
        </w:tc>
        <w:tc>
          <w:tcPr>
            <w:tcW w:w="1571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指南代码</w:t>
            </w:r>
          </w:p>
        </w:tc>
        <w:tc>
          <w:tcPr>
            <w:tcW w:w="1757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申请金额</w:t>
            </w:r>
          </w:p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（万元）</w:t>
            </w:r>
          </w:p>
        </w:tc>
        <w:tc>
          <w:tcPr>
            <w:tcW w:w="1571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1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起止时间</w:t>
            </w:r>
          </w:p>
        </w:tc>
        <w:tc>
          <w:tcPr>
            <w:tcW w:w="1757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2025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1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日至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2026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11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30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日</w:t>
            </w: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工作形式</w:t>
            </w:r>
          </w:p>
        </w:tc>
        <w:tc>
          <w:tcPr>
            <w:tcW w:w="4049" w:type="pct"/>
            <w:gridSpan w:val="3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全周期专职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阶段性专职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pacing w:val="-1"/>
                <w:sz w:val="21"/>
                <w:szCs w:val="21"/>
                <w:lang w:val="en-US"/>
              </w:rPr>
              <w:t>原岗位兼职</w:t>
            </w: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实施地点</w:t>
            </w:r>
          </w:p>
        </w:tc>
        <w:tc>
          <w:tcPr>
            <w:tcW w:w="4049" w:type="pct"/>
            <w:gridSpan w:val="3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项目联系人</w:t>
            </w:r>
          </w:p>
        </w:tc>
        <w:tc>
          <w:tcPr>
            <w:tcW w:w="1571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757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4049" w:type="pct"/>
            <w:gridSpan w:val="3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</w:tbl>
    <w:p w:rsidR="0031634F" w:rsidRDefault="0031634F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a6"/>
        <w:tblW w:w="5758" w:type="pct"/>
        <w:jc w:val="center"/>
        <w:tblLayout w:type="fixed"/>
        <w:tblLook w:val="04A0"/>
      </w:tblPr>
      <w:tblGrid>
        <w:gridCol w:w="553"/>
        <w:gridCol w:w="1315"/>
        <w:gridCol w:w="2113"/>
        <w:gridCol w:w="972"/>
        <w:gridCol w:w="1402"/>
        <w:gridCol w:w="992"/>
        <w:gridCol w:w="2472"/>
      </w:tblGrid>
      <w:tr w:rsidR="0031634F">
        <w:trPr>
          <w:trHeight w:val="510"/>
          <w:jc w:val="center"/>
        </w:trPr>
        <w:tc>
          <w:tcPr>
            <w:tcW w:w="281" w:type="pct"/>
            <w:vMerge w:val="restar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项目负责人</w:t>
            </w: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1571" w:type="pct"/>
            <w:gridSpan w:val="2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13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1763" w:type="pct"/>
            <w:gridSpan w:val="2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性别</w:t>
            </w:r>
          </w:p>
        </w:tc>
        <w:tc>
          <w:tcPr>
            <w:tcW w:w="107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94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71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05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学位</w:t>
            </w:r>
          </w:p>
        </w:tc>
        <w:tc>
          <w:tcPr>
            <w:tcW w:w="1258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工作单位</w:t>
            </w:r>
          </w:p>
        </w:tc>
        <w:tc>
          <w:tcPr>
            <w:tcW w:w="2285" w:type="pct"/>
            <w:gridSpan w:val="3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05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职称</w:t>
            </w:r>
          </w:p>
        </w:tc>
        <w:tc>
          <w:tcPr>
            <w:tcW w:w="1258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</w:tbl>
    <w:p w:rsidR="0031634F" w:rsidRDefault="0031634F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a6"/>
        <w:tblW w:w="5758" w:type="pct"/>
        <w:jc w:val="center"/>
        <w:tblLayout w:type="fixed"/>
        <w:tblLook w:val="04A0"/>
      </w:tblPr>
      <w:tblGrid>
        <w:gridCol w:w="552"/>
        <w:gridCol w:w="1314"/>
        <w:gridCol w:w="2192"/>
        <w:gridCol w:w="1498"/>
        <w:gridCol w:w="2325"/>
        <w:gridCol w:w="1938"/>
      </w:tblGrid>
      <w:tr w:rsidR="0031634F">
        <w:trPr>
          <w:trHeight w:val="510"/>
          <w:jc w:val="center"/>
        </w:trPr>
        <w:tc>
          <w:tcPr>
            <w:tcW w:w="281" w:type="pct"/>
            <w:vMerge w:val="restar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项目组成员</w:t>
            </w:r>
          </w:p>
        </w:tc>
        <w:tc>
          <w:tcPr>
            <w:tcW w:w="669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1115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763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专业技术职称</w:t>
            </w:r>
          </w:p>
        </w:tc>
        <w:tc>
          <w:tcPr>
            <w:tcW w:w="1183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工作单位</w:t>
            </w:r>
          </w:p>
        </w:tc>
        <w:tc>
          <w:tcPr>
            <w:tcW w:w="986" w:type="pct"/>
            <w:vAlign w:val="center"/>
          </w:tcPr>
          <w:p w:rsidR="0031634F" w:rsidRDefault="00FC7F4D">
            <w:pPr>
              <w:pStyle w:val="a3"/>
              <w:spacing w:before="11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工作分工</w:t>
            </w: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31634F">
        <w:trPr>
          <w:trHeight w:val="510"/>
          <w:jc w:val="center"/>
        </w:trPr>
        <w:tc>
          <w:tcPr>
            <w:tcW w:w="281" w:type="pct"/>
            <w:vMerge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5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83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86" w:type="pct"/>
            <w:vAlign w:val="center"/>
          </w:tcPr>
          <w:p w:rsidR="0031634F" w:rsidRDefault="0031634F">
            <w:pPr>
              <w:pStyle w:val="a3"/>
              <w:spacing w:before="11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</w:tbl>
    <w:p w:rsidR="0031634F" w:rsidRDefault="0031634F">
      <w:pPr>
        <w:rPr>
          <w:rFonts w:ascii="Times New Roman" w:eastAsia="宋体" w:hAnsi="Times New Roman" w:cs="Times New Roman"/>
          <w:b/>
          <w:sz w:val="15"/>
          <w:szCs w:val="15"/>
        </w:rPr>
      </w:pPr>
    </w:p>
    <w:tbl>
      <w:tblPr>
        <w:tblStyle w:val="a6"/>
        <w:tblW w:w="9825" w:type="dxa"/>
        <w:tblInd w:w="-649" w:type="dxa"/>
        <w:tblLook w:val="04A0"/>
      </w:tblPr>
      <w:tblGrid>
        <w:gridCol w:w="564"/>
        <w:gridCol w:w="9261"/>
      </w:tblGrid>
      <w:tr w:rsidR="0031634F">
        <w:trPr>
          <w:trHeight w:val="884"/>
        </w:trPr>
        <w:tc>
          <w:tcPr>
            <w:tcW w:w="564" w:type="dxa"/>
            <w:vAlign w:val="center"/>
          </w:tcPr>
          <w:p w:rsidR="0031634F" w:rsidRDefault="00FC7F4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lastRenderedPageBreak/>
              <w:t>研究内容</w:t>
            </w:r>
          </w:p>
        </w:tc>
        <w:tc>
          <w:tcPr>
            <w:tcW w:w="9261" w:type="dxa"/>
          </w:tcPr>
          <w:p w:rsidR="0031634F" w:rsidRDefault="00FC7F4D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500</w:t>
            </w: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字内）</w:t>
            </w: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Theme="minorEastAsia" w:hAnsi="Times New Roman" w:cs="Times New Roman"/>
                <w:color w:val="0000FF"/>
                <w:sz w:val="21"/>
                <w:szCs w:val="21"/>
                <w:lang w:val="en-US"/>
              </w:rPr>
            </w:pPr>
          </w:p>
        </w:tc>
      </w:tr>
      <w:tr w:rsidR="0031634F">
        <w:tc>
          <w:tcPr>
            <w:tcW w:w="564" w:type="dxa"/>
            <w:vAlign w:val="center"/>
          </w:tcPr>
          <w:p w:rsidR="0031634F" w:rsidRDefault="00FC7F4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成果形式与指标</w:t>
            </w:r>
          </w:p>
        </w:tc>
        <w:tc>
          <w:tcPr>
            <w:tcW w:w="9261" w:type="dxa"/>
          </w:tcPr>
          <w:p w:rsidR="0031634F" w:rsidRDefault="00FC7F4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提交的成果形式</w:t>
            </w:r>
          </w:p>
          <w:p w:rsidR="0031634F" w:rsidRDefault="00FC7F4D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字内）</w:t>
            </w: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</w:p>
          <w:p w:rsidR="0031634F" w:rsidRDefault="00FC7F4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  <w:lang w:val="en-US"/>
              </w:rPr>
              <w:t>技术考核指标</w:t>
            </w:r>
          </w:p>
          <w:p w:rsidR="0031634F" w:rsidRDefault="00FC7F4D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color w:val="0000FF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0000FF"/>
                <w:sz w:val="21"/>
                <w:szCs w:val="21"/>
                <w:lang w:val="en-US"/>
              </w:rPr>
              <w:t>字内）</w:t>
            </w: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ind w:leftChars="100" w:left="220"/>
              <w:rPr>
                <w:rFonts w:ascii="Times New Roman" w:eastAsia="宋体" w:hAnsi="Times New Roman" w:cs="Times New Roman"/>
                <w:sz w:val="21"/>
                <w:szCs w:val="21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</w:tbl>
    <w:p w:rsidR="0031634F" w:rsidRDefault="00FC7F4D">
      <w:pPr>
        <w:rPr>
          <w:rFonts w:ascii="Times New Roman" w:eastAsia="宋体" w:hAnsi="Times New Roman" w:cs="Times New Roman"/>
          <w:b/>
          <w:sz w:val="44"/>
        </w:rPr>
      </w:pPr>
      <w:r>
        <w:rPr>
          <w:rFonts w:ascii="Times New Roman" w:eastAsia="宋体" w:hAnsi="Times New Roman" w:cs="Times New Roman"/>
          <w:b/>
          <w:sz w:val="44"/>
        </w:rPr>
        <w:br w:type="page"/>
      </w:r>
    </w:p>
    <w:p w:rsidR="0031634F" w:rsidRDefault="00FC7F4D">
      <w:pPr>
        <w:jc w:val="center"/>
        <w:rPr>
          <w:rFonts w:ascii="Times New Roman" w:eastAsiaTheme="minorEastAsia" w:hAnsi="Times New Roman" w:cs="Times New Roman"/>
          <w:b/>
          <w:sz w:val="44"/>
        </w:rPr>
      </w:pPr>
      <w:r>
        <w:rPr>
          <w:rFonts w:ascii="Times New Roman" w:eastAsiaTheme="minorEastAsia" w:hAnsi="Times New Roman" w:cs="Times New Roman"/>
          <w:b/>
          <w:sz w:val="44"/>
        </w:rPr>
        <w:lastRenderedPageBreak/>
        <w:t>项目负责人信用承诺书</w:t>
      </w:r>
    </w:p>
    <w:p w:rsidR="0031634F" w:rsidRDefault="0031634F">
      <w:pPr>
        <w:jc w:val="center"/>
        <w:rPr>
          <w:rFonts w:ascii="Times New Roman" w:eastAsiaTheme="minorEastAsia" w:hAnsi="Times New Roman" w:cs="Times New Roman"/>
          <w:b/>
          <w:sz w:val="44"/>
        </w:rPr>
      </w:pPr>
    </w:p>
    <w:p w:rsidR="0031634F" w:rsidRDefault="00FC7F4D" w:rsidP="006D0FAF">
      <w:pPr>
        <w:pStyle w:val="2"/>
        <w:spacing w:line="360" w:lineRule="auto"/>
        <w:ind w:left="0" w:firstLineChars="200" w:firstLine="63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pacing w:val="-1"/>
        </w:rPr>
        <w:t>本项目负责人承诺严格遵守《江苏科技大学项目实施管</w:t>
      </w:r>
      <w:r>
        <w:rPr>
          <w:rFonts w:ascii="Times New Roman" w:eastAsiaTheme="minorEastAsia" w:hAnsi="Times New Roman" w:cs="Times New Roman"/>
          <w:spacing w:val="-7"/>
          <w:w w:val="95"/>
        </w:rPr>
        <w:t>理办法</w:t>
      </w:r>
      <w:r>
        <w:rPr>
          <w:rFonts w:ascii="Times New Roman" w:eastAsiaTheme="minorEastAsia" w:hAnsi="Times New Roman" w:cs="Times New Roman" w:hint="eastAsia"/>
          <w:spacing w:val="-7"/>
          <w:w w:val="95"/>
        </w:rPr>
        <w:t>》《</w:t>
      </w:r>
      <w:r>
        <w:rPr>
          <w:rFonts w:ascii="Times New Roman" w:eastAsiaTheme="minorEastAsia" w:hAnsi="Times New Roman" w:cs="Times New Roman"/>
          <w:spacing w:val="-7"/>
          <w:w w:val="95"/>
        </w:rPr>
        <w:t>江苏科技大学海洋装备研究院项目实施管理办</w:t>
      </w:r>
      <w:r>
        <w:rPr>
          <w:rFonts w:ascii="Times New Roman" w:eastAsiaTheme="minorEastAsia" w:hAnsi="Times New Roman" w:cs="Times New Roman"/>
          <w:spacing w:val="-4"/>
        </w:rPr>
        <w:t>法》等有关规定，为项目实施提供承诺的条件，严格执行经</w:t>
      </w:r>
      <w:r>
        <w:rPr>
          <w:rFonts w:ascii="Times New Roman" w:eastAsiaTheme="minorEastAsia" w:hAnsi="Times New Roman" w:cs="Times New Roman"/>
          <w:spacing w:val="-3"/>
        </w:rPr>
        <w:t>费管理等相关规定。承诺所提供申报资料真实可靠，项目组</w:t>
      </w:r>
      <w:r>
        <w:rPr>
          <w:rFonts w:ascii="Times New Roman" w:eastAsiaTheme="minorEastAsia" w:hAnsi="Times New Roman" w:cs="Times New Roman"/>
          <w:spacing w:val="-4"/>
        </w:rPr>
        <w:t>成员身份真实有效，无编报虚假预算、篡改财务数据、侵犯</w:t>
      </w:r>
      <w:r>
        <w:rPr>
          <w:rFonts w:ascii="Times New Roman" w:eastAsiaTheme="minorEastAsia" w:hAnsi="Times New Roman" w:cs="Times New Roman"/>
        </w:rPr>
        <w:t>他人知识产权等失信行为。</w:t>
      </w:r>
    </w:p>
    <w:p w:rsidR="0031634F" w:rsidRDefault="00FC7F4D">
      <w:pPr>
        <w:pStyle w:val="2"/>
        <w:spacing w:line="360" w:lineRule="auto"/>
        <w:ind w:left="0" w:firstLineChars="200" w:firstLine="64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本项目负责人承诺如有失实或失信行为，愿意根据相关规定，承担以下责任：</w:t>
      </w:r>
    </w:p>
    <w:p w:rsidR="0031634F" w:rsidRDefault="00FC7F4D">
      <w:pPr>
        <w:pStyle w:val="2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取消项目负责人主持资格；</w:t>
      </w:r>
    </w:p>
    <w:p w:rsidR="0031634F" w:rsidRDefault="00FC7F4D">
      <w:pPr>
        <w:pStyle w:val="2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撤销项目立项，并收回划拨经费；</w:t>
      </w:r>
    </w:p>
    <w:p w:rsidR="0031634F" w:rsidRDefault="00FC7F4D">
      <w:pPr>
        <w:pStyle w:val="2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记入不良信用记录，并接受相应处理；</w:t>
      </w:r>
    </w:p>
    <w:p w:rsidR="0031634F" w:rsidRDefault="00FC7F4D">
      <w:pPr>
        <w:pStyle w:val="2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其他</w:t>
      </w:r>
      <w:r>
        <w:rPr>
          <w:rFonts w:ascii="Times New Roman" w:eastAsiaTheme="minorEastAsia" w:hAnsi="Times New Roman" w:cs="Times New Roman"/>
        </w:rPr>
        <w:t>相关法律责任等。</w:t>
      </w:r>
    </w:p>
    <w:p w:rsidR="0031634F" w:rsidRDefault="0031634F">
      <w:pPr>
        <w:pStyle w:val="a3"/>
        <w:rPr>
          <w:rFonts w:ascii="Times New Roman" w:eastAsiaTheme="minorEastAsia" w:hAnsi="Times New Roman" w:cs="Times New Roman"/>
          <w:sz w:val="32"/>
        </w:rPr>
      </w:pPr>
    </w:p>
    <w:p w:rsidR="0031634F" w:rsidRDefault="0031634F">
      <w:pPr>
        <w:pStyle w:val="a3"/>
        <w:spacing w:before="5"/>
        <w:rPr>
          <w:rFonts w:ascii="Times New Roman" w:eastAsiaTheme="minorEastAsia" w:hAnsi="Times New Roman" w:cs="Times New Roman"/>
          <w:sz w:val="33"/>
        </w:rPr>
      </w:pPr>
    </w:p>
    <w:p w:rsidR="0031634F" w:rsidRDefault="0031634F">
      <w:pPr>
        <w:pStyle w:val="a3"/>
        <w:spacing w:before="5"/>
        <w:rPr>
          <w:rFonts w:ascii="Times New Roman" w:eastAsiaTheme="minorEastAsia" w:hAnsi="Times New Roman" w:cs="Times New Roman"/>
          <w:sz w:val="33"/>
        </w:rPr>
      </w:pPr>
    </w:p>
    <w:p w:rsidR="0031634F" w:rsidRDefault="00FC7F4D">
      <w:pPr>
        <w:wordWrap w:val="0"/>
        <w:jc w:val="right"/>
        <w:rPr>
          <w:rFonts w:ascii="Times New Roman" w:eastAsiaTheme="minorEastAsia" w:hAnsi="Times New Roman" w:cs="Times New Roman"/>
          <w:sz w:val="32"/>
          <w:lang w:val="en-US"/>
        </w:rPr>
      </w:pPr>
      <w:r>
        <w:rPr>
          <w:rFonts w:ascii="Times New Roman" w:eastAsiaTheme="minorEastAsia" w:hAnsi="Times New Roman" w:cs="Times New Roman"/>
          <w:w w:val="99"/>
          <w:sz w:val="32"/>
        </w:rPr>
        <w:t>项目负责人（</w:t>
      </w:r>
      <w:r>
        <w:rPr>
          <w:rFonts w:ascii="Times New Roman" w:eastAsiaTheme="minorEastAsia" w:hAnsi="Times New Roman" w:cs="Times New Roman"/>
          <w:spacing w:val="1"/>
          <w:w w:val="99"/>
          <w:sz w:val="32"/>
        </w:rPr>
        <w:t>签字</w:t>
      </w:r>
      <w:r>
        <w:rPr>
          <w:rFonts w:ascii="Times New Roman" w:eastAsiaTheme="minorEastAsia" w:hAnsi="Times New Roman" w:cs="Times New Roman"/>
          <w:spacing w:val="-161"/>
          <w:w w:val="99"/>
          <w:sz w:val="32"/>
        </w:rPr>
        <w:t>）</w:t>
      </w:r>
      <w:r>
        <w:rPr>
          <w:rFonts w:ascii="Times New Roman" w:eastAsiaTheme="minorEastAsia" w:hAnsi="Times New Roman" w:cs="Times New Roman"/>
          <w:w w:val="99"/>
          <w:sz w:val="32"/>
        </w:rPr>
        <w:t>：</w:t>
      </w:r>
    </w:p>
    <w:p w:rsidR="0031634F" w:rsidRDefault="0031634F">
      <w:pPr>
        <w:pStyle w:val="a3"/>
        <w:rPr>
          <w:rFonts w:ascii="Times New Roman" w:eastAsiaTheme="minorEastAsia" w:hAnsi="Times New Roman" w:cs="Times New Roman"/>
          <w:sz w:val="32"/>
        </w:rPr>
      </w:pPr>
    </w:p>
    <w:p w:rsidR="0031634F" w:rsidRDefault="0031634F">
      <w:pPr>
        <w:pStyle w:val="a3"/>
        <w:spacing w:before="6"/>
        <w:rPr>
          <w:rFonts w:ascii="Times New Roman" w:eastAsiaTheme="minorEastAsia" w:hAnsi="Times New Roman" w:cs="Times New Roman"/>
          <w:sz w:val="33"/>
        </w:rPr>
      </w:pPr>
    </w:p>
    <w:p w:rsidR="0031634F" w:rsidRDefault="00FC7F4D">
      <w:pPr>
        <w:tabs>
          <w:tab w:val="left" w:pos="6250"/>
          <w:tab w:val="left" w:pos="7990"/>
        </w:tabs>
        <w:wordWrap w:val="0"/>
        <w:ind w:leftChars="100" w:left="540" w:hangingChars="100" w:hanging="320"/>
        <w:jc w:val="right"/>
        <w:rPr>
          <w:rFonts w:ascii="Times New Roman" w:eastAsiaTheme="minorEastAsia" w:hAnsi="Times New Roman" w:cs="Times New Roman"/>
          <w:sz w:val="32"/>
          <w:lang w:val="en-US"/>
        </w:rPr>
      </w:pPr>
      <w:r>
        <w:rPr>
          <w:rFonts w:ascii="Times New Roman" w:eastAsiaTheme="minorEastAsia" w:hAnsi="Times New Roman" w:cs="Times New Roman"/>
          <w:sz w:val="32"/>
        </w:rPr>
        <w:t>年</w:t>
      </w:r>
      <w:r>
        <w:rPr>
          <w:rFonts w:ascii="Times New Roman" w:eastAsiaTheme="minorEastAsia" w:hAnsi="Times New Roman" w:cs="Times New Roman"/>
          <w:sz w:val="32"/>
        </w:rPr>
        <w:t xml:space="preserve">     </w:t>
      </w:r>
      <w:r>
        <w:rPr>
          <w:rFonts w:ascii="Times New Roman" w:eastAsiaTheme="minorEastAsia" w:hAnsi="Times New Roman" w:cs="Times New Roman"/>
          <w:sz w:val="32"/>
        </w:rPr>
        <w:t>月</w:t>
      </w:r>
      <w:r>
        <w:rPr>
          <w:rFonts w:ascii="Times New Roman" w:eastAsiaTheme="minorEastAsia" w:hAnsi="Times New Roman" w:cs="Times New Roman"/>
          <w:sz w:val="32"/>
        </w:rPr>
        <w:t xml:space="preserve">     </w:t>
      </w:r>
      <w:r>
        <w:rPr>
          <w:rFonts w:ascii="Times New Roman" w:eastAsiaTheme="minorEastAsia" w:hAnsi="Times New Roman" w:cs="Times New Roman"/>
          <w:sz w:val="32"/>
        </w:rPr>
        <w:t>日</w:t>
      </w:r>
      <w:r>
        <w:rPr>
          <w:rFonts w:ascii="Times New Roman" w:eastAsiaTheme="minorEastAsia" w:hAnsi="Times New Roman" w:cs="Times New Roman"/>
          <w:sz w:val="32"/>
        </w:rPr>
        <w:t xml:space="preserve"> </w:t>
      </w:r>
    </w:p>
    <w:p w:rsidR="0031634F" w:rsidRDefault="0031634F">
      <w:pPr>
        <w:tabs>
          <w:tab w:val="left" w:pos="7512"/>
          <w:tab w:val="left" w:pos="8313"/>
        </w:tabs>
        <w:ind w:left="6710"/>
        <w:rPr>
          <w:rFonts w:ascii="Times New Roman" w:eastAsia="宋体" w:hAnsi="Times New Roman" w:cs="Times New Roman"/>
          <w:sz w:val="32"/>
          <w:lang w:val="en-US"/>
        </w:rPr>
      </w:pPr>
    </w:p>
    <w:p w:rsidR="0031634F" w:rsidRDefault="0031634F">
      <w:pPr>
        <w:jc w:val="both"/>
        <w:rPr>
          <w:rFonts w:ascii="Times New Roman" w:eastAsia="宋体" w:hAnsi="Times New Roman" w:cs="Times New Roman"/>
          <w:b/>
          <w:sz w:val="24"/>
        </w:rPr>
        <w:sectPr w:rsidR="0031634F">
          <w:footerReference w:type="default" r:id="rId9"/>
          <w:pgSz w:w="11910" w:h="16840"/>
          <w:pgMar w:top="1440" w:right="1800" w:bottom="1440" w:left="1800" w:header="720" w:footer="720" w:gutter="0"/>
          <w:pgNumType w:start="1"/>
          <w:cols w:space="720"/>
        </w:sectPr>
      </w:pPr>
    </w:p>
    <w:p w:rsidR="0031634F" w:rsidRDefault="0031634F">
      <w:pPr>
        <w:jc w:val="both"/>
        <w:rPr>
          <w:rFonts w:ascii="Times New Roman" w:eastAsia="宋体" w:hAnsi="Times New Roman" w:cs="Times New Roman"/>
          <w:b/>
          <w:sz w:val="24"/>
        </w:rPr>
        <w:sectPr w:rsidR="0031634F">
          <w:pgSz w:w="11910" w:h="16840"/>
          <w:pgMar w:top="1440" w:right="1800" w:bottom="1440" w:left="1800" w:header="720" w:footer="720" w:gutter="0"/>
          <w:pgNumType w:start="1"/>
          <w:cols w:space="720"/>
        </w:sectPr>
      </w:pPr>
    </w:p>
    <w:p w:rsidR="0031634F" w:rsidRDefault="00FC7F4D">
      <w:pPr>
        <w:numPr>
          <w:ilvl w:val="0"/>
          <w:numId w:val="3"/>
        </w:numPr>
        <w:spacing w:line="480" w:lineRule="auto"/>
        <w:ind w:firstLine="0"/>
        <w:jc w:val="both"/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lastRenderedPageBreak/>
        <w:t>立项依据</w:t>
      </w:r>
    </w:p>
    <w:p w:rsidR="0031634F" w:rsidRDefault="00FC7F4D">
      <w:pPr>
        <w:numPr>
          <w:ilvl w:val="0"/>
          <w:numId w:val="4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</w:rPr>
        <w:t>国内外发展概况和最新发展趋势</w:t>
      </w:r>
    </w:p>
    <w:p w:rsidR="0031634F" w:rsidRDefault="00FC7F4D">
      <w:pPr>
        <w:snapToGrid w:val="0"/>
        <w:spacing w:line="360" w:lineRule="auto"/>
        <w:ind w:firstLineChars="100" w:firstLine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正文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小</w:t>
      </w:r>
      <w:r>
        <w:rPr>
          <w:rFonts w:ascii="Times New Roman" w:hAnsi="Times New Roman" w:cs="Times New Roman"/>
          <w:color w:val="FF0000"/>
          <w:sz w:val="24"/>
          <w:szCs w:val="24"/>
        </w:rPr>
        <w:t>四仿宋，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1.5</w:t>
      </w:r>
      <w:r>
        <w:rPr>
          <w:rFonts w:ascii="Times New Roman" w:hAnsi="Times New Roman" w:cs="Times New Roman"/>
          <w:color w:val="FF0000"/>
          <w:sz w:val="24"/>
          <w:szCs w:val="24"/>
        </w:rPr>
        <w:t>倍行距。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FC7F4D">
      <w:pPr>
        <w:numPr>
          <w:ilvl w:val="0"/>
          <w:numId w:val="4"/>
        </w:numPr>
        <w:spacing w:line="360" w:lineRule="auto"/>
        <w:jc w:val="both"/>
        <w:rPr>
          <w:rFonts w:ascii="Times New Roman" w:eastAsia="黑体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黑体" w:hAnsi="Times New Roman" w:cs="Times New Roman"/>
          <w:bCs/>
          <w:kern w:val="2"/>
          <w:sz w:val="24"/>
          <w:szCs w:val="24"/>
        </w:rPr>
        <w:t>研究的目的、意义</w:t>
      </w: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numPr>
          <w:ilvl w:val="0"/>
          <w:numId w:val="4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</w:rPr>
        <w:t>国内外竞争情况及产业化前景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FC7F4D">
      <w:pPr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</w:rPr>
        <w:br w:type="page"/>
      </w:r>
    </w:p>
    <w:p w:rsidR="0031634F" w:rsidRDefault="00FC7F4D">
      <w:pPr>
        <w:numPr>
          <w:ilvl w:val="0"/>
          <w:numId w:val="3"/>
        </w:numPr>
        <w:spacing w:line="480" w:lineRule="auto"/>
        <w:ind w:firstLine="0"/>
        <w:jc w:val="both"/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lastRenderedPageBreak/>
        <w:t>研究目标、研究内容、拟解决的关键问题和主要创新点</w:t>
      </w:r>
    </w:p>
    <w:p w:rsidR="0031634F" w:rsidRDefault="00FC7F4D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研究目标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FC7F4D">
      <w:pPr>
        <w:numPr>
          <w:ilvl w:val="0"/>
          <w:numId w:val="5"/>
        </w:numPr>
        <w:spacing w:line="360" w:lineRule="auto"/>
        <w:jc w:val="both"/>
        <w:rPr>
          <w:rFonts w:ascii="Times New Roman" w:eastAsia="黑体" w:hAnsi="Times New Roman" w:cs="Times New Roman"/>
          <w:bCs/>
          <w:kern w:val="2"/>
          <w:sz w:val="24"/>
          <w:szCs w:val="24"/>
          <w:lang w:val="en-US"/>
        </w:rPr>
      </w:pPr>
      <w:r>
        <w:rPr>
          <w:rFonts w:ascii="Times New Roman" w:eastAsia="黑体" w:hAnsi="Times New Roman" w:cs="Times New Roman"/>
          <w:bCs/>
          <w:kern w:val="2"/>
          <w:sz w:val="24"/>
          <w:szCs w:val="24"/>
        </w:rPr>
        <w:t>研究</w:t>
      </w:r>
      <w:r>
        <w:rPr>
          <w:rFonts w:ascii="Times New Roman" w:eastAsia="黑体" w:hAnsi="Times New Roman" w:cs="Times New Roman"/>
          <w:bCs/>
          <w:kern w:val="2"/>
          <w:sz w:val="24"/>
          <w:szCs w:val="24"/>
          <w:lang w:val="en-US"/>
        </w:rPr>
        <w:t>内容</w:t>
      </w: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拟解决的关键问题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主要创新点</w:t>
      </w: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br w:type="page"/>
      </w:r>
    </w:p>
    <w:p w:rsidR="0031634F" w:rsidRDefault="00FC7F4D">
      <w:pPr>
        <w:numPr>
          <w:ilvl w:val="0"/>
          <w:numId w:val="3"/>
        </w:numPr>
        <w:spacing w:line="480" w:lineRule="auto"/>
        <w:ind w:firstLine="0"/>
        <w:jc w:val="both"/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lastRenderedPageBreak/>
        <w:t>研究方法和技术路线</w:t>
      </w:r>
    </w:p>
    <w:p w:rsidR="0031634F" w:rsidRDefault="00FC7F4D">
      <w:pPr>
        <w:numPr>
          <w:ilvl w:val="0"/>
          <w:numId w:val="6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研究方法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FC7F4D">
      <w:pPr>
        <w:numPr>
          <w:ilvl w:val="0"/>
          <w:numId w:val="6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kern w:val="2"/>
          <w:sz w:val="24"/>
          <w:szCs w:val="24"/>
          <w:lang w:val="en-US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技术路线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FC7F4D">
      <w:pPr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br w:type="page"/>
      </w:r>
    </w:p>
    <w:p w:rsidR="0031634F" w:rsidRDefault="00FC7F4D">
      <w:pPr>
        <w:numPr>
          <w:ilvl w:val="0"/>
          <w:numId w:val="3"/>
        </w:numPr>
        <w:spacing w:line="480" w:lineRule="auto"/>
        <w:ind w:firstLine="0"/>
        <w:jc w:val="both"/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lastRenderedPageBreak/>
        <w:t>项目组的研究基础、条件和具体分工</w:t>
      </w:r>
    </w:p>
    <w:p w:rsidR="0031634F" w:rsidRDefault="00FC7F4D">
      <w:pPr>
        <w:numPr>
          <w:ilvl w:val="0"/>
          <w:numId w:val="7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项目负责人及团队情况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FC7F4D">
      <w:pPr>
        <w:numPr>
          <w:ilvl w:val="0"/>
          <w:numId w:val="7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已开展的相关研究工作及成果</w:t>
      </w: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numPr>
          <w:ilvl w:val="0"/>
          <w:numId w:val="7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已有的研究开发条件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numPr>
          <w:ilvl w:val="0"/>
          <w:numId w:val="7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项目组成员在本项目中的具体分工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</w:p>
    <w:p w:rsidR="0031634F" w:rsidRDefault="00FC7F4D">
      <w:pP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br w:type="page"/>
      </w:r>
    </w:p>
    <w:p w:rsidR="0031634F" w:rsidRDefault="00FC7F4D">
      <w:pPr>
        <w:numPr>
          <w:ilvl w:val="0"/>
          <w:numId w:val="3"/>
        </w:numPr>
        <w:spacing w:line="480" w:lineRule="auto"/>
        <w:ind w:firstLine="0"/>
        <w:jc w:val="both"/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lastRenderedPageBreak/>
        <w:t>成果形式和考核指标</w:t>
      </w:r>
    </w:p>
    <w:p w:rsidR="0031634F" w:rsidRDefault="00FC7F4D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提交的成果形式</w:t>
      </w: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31634F">
      <w:pPr>
        <w:adjustRightInd w:val="0"/>
        <w:snapToGrid w:val="0"/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31634F" w:rsidRDefault="00FC7F4D">
      <w:pPr>
        <w:numPr>
          <w:ilvl w:val="0"/>
          <w:numId w:val="8"/>
        </w:numPr>
        <w:spacing w:line="360" w:lineRule="auto"/>
        <w:jc w:val="both"/>
        <w:rPr>
          <w:rFonts w:ascii="Times New Roman" w:eastAsia="黑体" w:hAnsi="Times New Roman" w:cs="Times New Roman"/>
          <w:bCs/>
          <w:kern w:val="2"/>
          <w:sz w:val="24"/>
          <w:szCs w:val="24"/>
          <w:lang w:val="en-US"/>
        </w:rPr>
      </w:pPr>
      <w:r>
        <w:rPr>
          <w:rFonts w:ascii="Times New Roman" w:eastAsia="黑体" w:hAnsi="Times New Roman" w:cs="Times New Roman"/>
          <w:bCs/>
          <w:kern w:val="2"/>
          <w:sz w:val="24"/>
          <w:szCs w:val="24"/>
          <w:lang w:val="en-US"/>
        </w:rPr>
        <w:t>技术考核指标</w:t>
      </w: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技术指标与当前国内外同类产品比较</w:t>
      </w: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FC7F4D">
      <w:pPr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br w:type="page"/>
      </w:r>
    </w:p>
    <w:p w:rsidR="0031634F" w:rsidRDefault="00FC7F4D">
      <w:pPr>
        <w:numPr>
          <w:ilvl w:val="0"/>
          <w:numId w:val="3"/>
        </w:numPr>
        <w:spacing w:line="480" w:lineRule="auto"/>
        <w:ind w:firstLine="0"/>
        <w:jc w:val="both"/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lastRenderedPageBreak/>
        <w:t>项目风险分析</w:t>
      </w: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ind w:leftChars="100" w:left="2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</w:p>
    <w:p w:rsidR="0031634F" w:rsidRDefault="0031634F">
      <w:pPr>
        <w:spacing w:line="360" w:lineRule="auto"/>
        <w:jc w:val="both"/>
        <w:rPr>
          <w:rFonts w:ascii="Times New Roman" w:eastAsia="宋体" w:hAnsi="Times New Roman" w:cs="Times New Roman"/>
          <w:b/>
          <w:sz w:val="24"/>
        </w:rPr>
        <w:sectPr w:rsidR="0031634F">
          <w:footerReference w:type="default" r:id="rId10"/>
          <w:pgSz w:w="11910" w:h="16840"/>
          <w:pgMar w:top="1440" w:right="1800" w:bottom="1440" w:left="180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20"/>
        </w:sectPr>
      </w:pPr>
    </w:p>
    <w:tbl>
      <w:tblPr>
        <w:tblStyle w:val="a6"/>
        <w:tblpPr w:leftFromText="180" w:rightFromText="180" w:vertAnchor="text" w:horzAnchor="page" w:tblpX="1804" w:tblpY="411"/>
        <w:tblOverlap w:val="never"/>
        <w:tblW w:w="0" w:type="auto"/>
        <w:tblLook w:val="04A0"/>
      </w:tblPr>
      <w:tblGrid>
        <w:gridCol w:w="1644"/>
        <w:gridCol w:w="4040"/>
        <w:gridCol w:w="2842"/>
      </w:tblGrid>
      <w:tr w:rsidR="0031634F">
        <w:trPr>
          <w:trHeight w:val="142"/>
        </w:trPr>
        <w:tc>
          <w:tcPr>
            <w:tcW w:w="8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34F" w:rsidRDefault="00FC7F4D">
            <w:pPr>
              <w:numPr>
                <w:ilvl w:val="0"/>
                <w:numId w:val="3"/>
              </w:numPr>
              <w:spacing w:line="480" w:lineRule="auto"/>
              <w:ind w:firstLine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  <w:lastRenderedPageBreak/>
              <w:t>项目计划进度安排和考核指标</w:t>
            </w:r>
          </w:p>
        </w:tc>
      </w:tr>
      <w:tr w:rsidR="0031634F">
        <w:trPr>
          <w:trHeight w:val="567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起止时间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工作内容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考核指标</w:t>
            </w:r>
          </w:p>
        </w:tc>
      </w:tr>
      <w:tr w:rsidR="0031634F">
        <w:trPr>
          <w:trHeight w:val="2381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至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</w:tc>
        <w:tc>
          <w:tcPr>
            <w:tcW w:w="4040" w:type="dxa"/>
            <w:tcBorders>
              <w:top w:val="single" w:sz="4" w:space="0" w:color="auto"/>
            </w:tcBorders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2381"/>
        </w:trPr>
        <w:tc>
          <w:tcPr>
            <w:tcW w:w="1644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至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</w:tc>
        <w:tc>
          <w:tcPr>
            <w:tcW w:w="4040" w:type="dxa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2381"/>
        </w:trPr>
        <w:tc>
          <w:tcPr>
            <w:tcW w:w="1644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至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</w:tc>
        <w:tc>
          <w:tcPr>
            <w:tcW w:w="4040" w:type="dxa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2381"/>
        </w:trPr>
        <w:tc>
          <w:tcPr>
            <w:tcW w:w="1644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至</w:t>
            </w:r>
          </w:p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年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月</w:t>
            </w:r>
          </w:p>
        </w:tc>
        <w:tc>
          <w:tcPr>
            <w:tcW w:w="4040" w:type="dxa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31634F" w:rsidRDefault="0031634F">
      <w:pPr>
        <w:spacing w:line="360" w:lineRule="auto"/>
        <w:jc w:val="both"/>
        <w:rPr>
          <w:rFonts w:ascii="Times New Roman" w:eastAsia="宋体" w:hAnsi="Times New Roman" w:cs="Times New Roman"/>
          <w:b/>
          <w:sz w:val="24"/>
        </w:rPr>
      </w:pPr>
    </w:p>
    <w:p w:rsidR="0031634F" w:rsidRDefault="00FC7F4D">
      <w:pPr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br w:type="page"/>
      </w:r>
    </w:p>
    <w:tbl>
      <w:tblPr>
        <w:tblStyle w:val="a6"/>
        <w:tblW w:w="0" w:type="auto"/>
        <w:tblLook w:val="04A0"/>
      </w:tblPr>
      <w:tblGrid>
        <w:gridCol w:w="1646"/>
        <w:gridCol w:w="2092"/>
        <w:gridCol w:w="617"/>
        <w:gridCol w:w="617"/>
        <w:gridCol w:w="619"/>
        <w:gridCol w:w="1050"/>
        <w:gridCol w:w="1885"/>
      </w:tblGrid>
      <w:tr w:rsidR="0031634F">
        <w:trPr>
          <w:trHeight w:val="381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34F" w:rsidRDefault="00FC7F4D">
            <w:pPr>
              <w:numPr>
                <w:ilvl w:val="0"/>
                <w:numId w:val="3"/>
              </w:numPr>
              <w:spacing w:line="480" w:lineRule="auto"/>
              <w:ind w:firstLine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  <w:lastRenderedPageBreak/>
              <w:t>经费预算</w:t>
            </w:r>
          </w:p>
        </w:tc>
      </w:tr>
      <w:tr w:rsidR="0031634F">
        <w:trPr>
          <w:trHeight w:val="142"/>
        </w:trPr>
        <w:tc>
          <w:tcPr>
            <w:tcW w:w="85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right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金额单位：万元</w:t>
            </w:r>
          </w:p>
        </w:tc>
      </w:tr>
      <w:tr w:rsidR="0031634F">
        <w:trPr>
          <w:trHeight w:val="142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科目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名称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型号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规格</w:t>
            </w:r>
          </w:p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等信息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数量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单价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合计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  <w:lang w:val="en-US"/>
              </w:rPr>
              <w:t>说明</w:t>
            </w: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劳务费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专用仪器设备购置费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材料、试剂等耗材费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委托测试化验分析加工费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燃料费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专家咨询和国际合作交流费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知识产权事务费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国内差旅费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1077"/>
        </w:trPr>
        <w:tc>
          <w:tcPr>
            <w:tcW w:w="1646" w:type="dxa"/>
            <w:vAlign w:val="center"/>
          </w:tcPr>
          <w:p w:rsidR="0031634F" w:rsidRDefault="00FC7F4D">
            <w:pPr>
              <w:pStyle w:val="TableParagraph"/>
              <w:ind w:right="11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会议费</w:t>
            </w:r>
          </w:p>
        </w:tc>
        <w:tc>
          <w:tcPr>
            <w:tcW w:w="2092" w:type="dxa"/>
            <w:vAlign w:val="center"/>
          </w:tcPr>
          <w:p w:rsidR="0031634F" w:rsidRDefault="0031634F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1634F">
        <w:trPr>
          <w:trHeight w:val="881"/>
        </w:trPr>
        <w:tc>
          <w:tcPr>
            <w:tcW w:w="5591" w:type="dxa"/>
            <w:gridSpan w:val="5"/>
            <w:vAlign w:val="center"/>
          </w:tcPr>
          <w:p w:rsidR="0031634F" w:rsidRDefault="00FC7F4D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总计</w:t>
            </w:r>
          </w:p>
        </w:tc>
        <w:tc>
          <w:tcPr>
            <w:tcW w:w="2935" w:type="dxa"/>
            <w:gridSpan w:val="2"/>
            <w:vAlign w:val="center"/>
          </w:tcPr>
          <w:p w:rsidR="0031634F" w:rsidRDefault="0031634F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1634F" w:rsidRDefault="0031634F">
      <w:pPr>
        <w:rPr>
          <w:rFonts w:ascii="Times New Roman" w:eastAsia="宋体" w:hAnsi="Times New Roman" w:cs="Times New Roman"/>
          <w:b/>
          <w:sz w:val="24"/>
        </w:rPr>
      </w:pPr>
    </w:p>
    <w:p w:rsidR="0031634F" w:rsidRDefault="0031634F">
      <w:pPr>
        <w:rPr>
          <w:rFonts w:ascii="Times New Roman" w:eastAsia="宋体" w:hAnsi="Times New Roman" w:cs="Times New Roman"/>
          <w:b/>
          <w:sz w:val="24"/>
          <w:lang w:val="en-US"/>
        </w:rPr>
      </w:pPr>
    </w:p>
    <w:p w:rsidR="0031634F" w:rsidRDefault="00FC7F4D">
      <w:pPr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br w:type="page"/>
      </w:r>
    </w:p>
    <w:tbl>
      <w:tblPr>
        <w:tblStyle w:val="a6"/>
        <w:tblW w:w="0" w:type="auto"/>
        <w:tblLook w:val="04A0"/>
      </w:tblPr>
      <w:tblGrid>
        <w:gridCol w:w="8526"/>
      </w:tblGrid>
      <w:tr w:rsidR="0031634F">
        <w:tc>
          <w:tcPr>
            <w:tcW w:w="8526" w:type="dxa"/>
          </w:tcPr>
          <w:p w:rsidR="0031634F" w:rsidRDefault="00FC7F4D">
            <w:pPr>
              <w:numPr>
                <w:ilvl w:val="0"/>
                <w:numId w:val="3"/>
              </w:numPr>
              <w:ind w:firstLine="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  <w:lastRenderedPageBreak/>
              <w:t>承担单位推荐意见</w:t>
            </w: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FC7F4D">
            <w:pPr>
              <w:spacing w:line="360" w:lineRule="auto"/>
              <w:ind w:firstLineChars="200" w:firstLine="48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单位负责人（签字）：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（公章）：</w:t>
            </w:r>
            <w:r>
              <w:rPr>
                <w:rFonts w:ascii="Times New Roman" w:eastAsiaTheme="minorEastAsia" w:hAnsi="Times New Roman" w:cs="Times New Roman"/>
                <w:bCs/>
                <w:color w:val="0000FF"/>
                <w:sz w:val="24"/>
                <w:szCs w:val="24"/>
                <w:lang w:val="en-US"/>
              </w:rPr>
              <w:t>二级部门</w:t>
            </w:r>
            <w:r>
              <w:rPr>
                <w:rFonts w:ascii="Times New Roman" w:eastAsiaTheme="minorEastAsia" w:hAnsi="Times New Roman" w:cs="Times New Roman"/>
                <w:bCs/>
                <w:color w:val="0000FF"/>
                <w:sz w:val="24"/>
                <w:szCs w:val="24"/>
                <w:lang w:val="en-US"/>
              </w:rPr>
              <w:t>全称</w:t>
            </w:r>
          </w:p>
          <w:p w:rsidR="0031634F" w:rsidRDefault="00FC7F4D">
            <w:pPr>
              <w:spacing w:line="360" w:lineRule="auto"/>
              <w:ind w:firstLineChars="2658" w:firstLine="6379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月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日</w:t>
            </w:r>
          </w:p>
        </w:tc>
      </w:tr>
      <w:tr w:rsidR="0031634F">
        <w:trPr>
          <w:trHeight w:val="4059"/>
        </w:trPr>
        <w:tc>
          <w:tcPr>
            <w:tcW w:w="8526" w:type="dxa"/>
          </w:tcPr>
          <w:p w:rsidR="0031634F" w:rsidRDefault="00FC7F4D">
            <w:pPr>
              <w:numPr>
                <w:ilvl w:val="0"/>
                <w:numId w:val="3"/>
              </w:numPr>
              <w:ind w:firstLine="0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1" w:name="OLE_LINK40"/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  <w:lang w:val="en-US"/>
              </w:rPr>
              <w:t>管理部门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  <w:t>立项批准意见</w:t>
            </w:r>
          </w:p>
          <w:bookmarkEnd w:id="1"/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31634F">
            <w:pPr>
              <w:spacing w:line="360" w:lineRule="auto"/>
              <w:rPr>
                <w:rFonts w:ascii="Times New Roman" w:eastAsia="黑体" w:hAnsi="Times New Roman" w:cs="Times New Roman"/>
                <w:bCs/>
                <w:sz w:val="28"/>
                <w:szCs w:val="28"/>
                <w:lang w:val="en-US"/>
              </w:rPr>
            </w:pPr>
          </w:p>
          <w:p w:rsidR="0031634F" w:rsidRDefault="00FC7F4D">
            <w:pPr>
              <w:spacing w:line="360" w:lineRule="auto"/>
              <w:ind w:firstLineChars="200" w:firstLine="48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  <w:lang w:val="en-US"/>
              </w:rPr>
              <w:t>部门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负责人（签字）：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（公章）：</w:t>
            </w:r>
          </w:p>
          <w:p w:rsidR="0031634F" w:rsidRDefault="00FC7F4D">
            <w:pPr>
              <w:ind w:firstLineChars="2658" w:firstLine="6379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月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日</w:t>
            </w:r>
          </w:p>
        </w:tc>
      </w:tr>
    </w:tbl>
    <w:p w:rsidR="0031634F" w:rsidRDefault="0031634F">
      <w:pPr>
        <w:rPr>
          <w:rFonts w:ascii="Times New Roman" w:eastAsia="宋体" w:hAnsi="Times New Roman" w:cs="Times New Roman"/>
          <w:b/>
          <w:sz w:val="24"/>
        </w:rPr>
      </w:pPr>
    </w:p>
    <w:p w:rsidR="0031634F" w:rsidRDefault="0031634F">
      <w:pPr>
        <w:rPr>
          <w:rFonts w:ascii="Times New Roman" w:eastAsia="黑体" w:hAnsi="Times New Roman" w:cs="Times New Roman"/>
          <w:sz w:val="32"/>
          <w:lang w:val="en-US"/>
        </w:rPr>
        <w:sectPr w:rsidR="0031634F">
          <w:pgSz w:w="11910" w:h="16840"/>
          <w:pgMar w:top="1440" w:right="1800" w:bottom="1440" w:left="1800" w:header="720" w:footer="720" w:gutter="0"/>
          <w:cols w:space="720"/>
        </w:sectPr>
      </w:pPr>
    </w:p>
    <w:p w:rsidR="0031634F" w:rsidRDefault="00FC7F4D">
      <w:pPr>
        <w:spacing w:line="360" w:lineRule="auto"/>
        <w:jc w:val="both"/>
        <w:rPr>
          <w:rFonts w:ascii="Times New Roman" w:eastAsia="黑体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8"/>
          <w:szCs w:val="28"/>
          <w:lang w:val="en-US"/>
        </w:rPr>
        <w:lastRenderedPageBreak/>
        <w:t>附件</w:t>
      </w:r>
    </w:p>
    <w:p w:rsidR="0031634F" w:rsidRDefault="00FC7F4D">
      <w:pPr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="黑体" w:hAnsi="Times New Roman" w:cs="Times New Roman"/>
          <w:bCs/>
          <w:sz w:val="24"/>
          <w:szCs w:val="24"/>
          <w:lang w:val="en-US"/>
        </w:rPr>
        <w:t>需要说明的材料等。</w:t>
      </w:r>
    </w:p>
    <w:sectPr w:rsidR="0031634F" w:rsidSect="0031634F">
      <w:footerReference w:type="default" r:id="rId11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F4D" w:rsidRDefault="00FC7F4D" w:rsidP="0031634F">
      <w:r>
        <w:separator/>
      </w:r>
    </w:p>
  </w:endnote>
  <w:endnote w:type="continuationSeparator" w:id="1">
    <w:p w:rsidR="00FC7F4D" w:rsidRDefault="00FC7F4D" w:rsidP="00316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F" w:rsidRDefault="003163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F" w:rsidRDefault="0031634F">
    <w:pPr>
      <w:pStyle w:val="a4"/>
    </w:pPr>
    <w:r>
      <w:rPr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1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55vbsQBAACQAwAADgAAAGRycy9lMm9Eb2MueG1srVPNjtMwEL4j8Q6W&#10;79RpV0J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pt6A0ljlsc+OXH98vP35df38iy&#10;ullmhfoANSbeB0xNw1s/4N7MfkBnJj6oaPMXKRGMo77nq75ySETkR+vVel1hSGBsviA+e3geIqR3&#10;0luSjYZGHGDRlZ8+QBpT55Rczfk7bUwZonF/ORAze1jufewxW2nYDxOhvW/PyKfH2TfU4apTYt47&#10;lDavyWzE2dhPRq4B4c0xYeHST0YdoaZiOKjCaFqqvAmP7yXr4Uf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155vbsQBAACQAwAADgAAAAAAAAABACAAAAAeAQAAZHJzL2Uyb0RvYy54bWxQ&#10;SwUGAAAAAAYABgBZAQAAVAUAAAAA&#10;" filled="f" stroked="f">
          <v:textbox style="mso-fit-shape-to-text:t" inset="0,0,0,0">
            <w:txbxContent>
              <w:p w:rsidR="0031634F" w:rsidRDefault="0031634F">
                <w:pPr>
                  <w:pStyle w:val="a4"/>
                </w:pPr>
                <w:r>
                  <w:fldChar w:fldCharType="begin"/>
                </w:r>
                <w:r w:rsidR="00FC7F4D">
                  <w:instrText xml:space="preserve"> PAGE  \* MERGEFORMAT </w:instrText>
                </w:r>
                <w:r>
                  <w:fldChar w:fldCharType="separate"/>
                </w:r>
                <w:r w:rsidR="009D0183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F" w:rsidRDefault="003163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F4D" w:rsidRDefault="00FC7F4D" w:rsidP="0031634F">
      <w:r>
        <w:separator/>
      </w:r>
    </w:p>
  </w:footnote>
  <w:footnote w:type="continuationSeparator" w:id="1">
    <w:p w:rsidR="00FC7F4D" w:rsidRDefault="00FC7F4D" w:rsidP="00316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BEE7F1"/>
    <w:multiLevelType w:val="singleLevel"/>
    <w:tmpl w:val="CCBEE7F1"/>
    <w:lvl w:ilvl="0">
      <w:start w:val="1"/>
      <w:numFmt w:val="decimal"/>
      <w:suff w:val="nothing"/>
      <w:lvlText w:val="%1、"/>
      <w:lvlJc w:val="left"/>
    </w:lvl>
  </w:abstractNum>
  <w:abstractNum w:abstractNumId="1">
    <w:nsid w:val="E87965D5"/>
    <w:multiLevelType w:val="singleLevel"/>
    <w:tmpl w:val="E87965D5"/>
    <w:lvl w:ilvl="0">
      <w:start w:val="1"/>
      <w:numFmt w:val="decimal"/>
      <w:suff w:val="nothing"/>
      <w:lvlText w:val="%1、"/>
      <w:lvlJc w:val="left"/>
    </w:lvl>
  </w:abstractNum>
  <w:abstractNum w:abstractNumId="2">
    <w:nsid w:val="EA824C17"/>
    <w:multiLevelType w:val="singleLevel"/>
    <w:tmpl w:val="EA824C17"/>
    <w:lvl w:ilvl="0">
      <w:start w:val="1"/>
      <w:numFmt w:val="decimal"/>
      <w:suff w:val="nothing"/>
      <w:lvlText w:val="%1、"/>
      <w:lvlJc w:val="left"/>
    </w:lvl>
  </w:abstractNum>
  <w:abstractNum w:abstractNumId="3">
    <w:nsid w:val="044734C9"/>
    <w:multiLevelType w:val="singleLevel"/>
    <w:tmpl w:val="044734C9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黑体" w:eastAsia="黑体" w:hAnsi="黑体" w:cs="黑体" w:hint="eastAsia"/>
        <w:b w:val="0"/>
        <w:bCs w:val="0"/>
        <w:color w:val="auto"/>
        <w:sz w:val="28"/>
        <w:szCs w:val="28"/>
      </w:rPr>
    </w:lvl>
  </w:abstractNum>
  <w:abstractNum w:abstractNumId="4">
    <w:nsid w:val="049D8FC6"/>
    <w:multiLevelType w:val="singleLevel"/>
    <w:tmpl w:val="049D8FC6"/>
    <w:lvl w:ilvl="0">
      <w:start w:val="1"/>
      <w:numFmt w:val="decimal"/>
      <w:suff w:val="nothing"/>
      <w:lvlText w:val="%1、"/>
      <w:lvlJc w:val="left"/>
    </w:lvl>
  </w:abstractNum>
  <w:abstractNum w:abstractNumId="5">
    <w:nsid w:val="0564D159"/>
    <w:multiLevelType w:val="singleLevel"/>
    <w:tmpl w:val="0564D159"/>
    <w:lvl w:ilvl="0">
      <w:start w:val="1"/>
      <w:numFmt w:val="decimal"/>
      <w:suff w:val="nothing"/>
      <w:lvlText w:val="%1、"/>
      <w:lvlJc w:val="left"/>
    </w:lvl>
  </w:abstractNum>
  <w:abstractNum w:abstractNumId="6">
    <w:nsid w:val="06F6436E"/>
    <w:multiLevelType w:val="multilevel"/>
    <w:tmpl w:val="06F6436E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08CB9802"/>
    <w:multiLevelType w:val="singleLevel"/>
    <w:tmpl w:val="08CB9802"/>
    <w:lvl w:ilvl="0">
      <w:start w:val="1"/>
      <w:numFmt w:val="decimal"/>
      <w:suff w:val="nothing"/>
      <w:lvlText w:val="%1、"/>
      <w:lvlJc w:val="left"/>
    </w:lvl>
  </w:abstractNum>
  <w:abstractNum w:abstractNumId="8">
    <w:nsid w:val="4FE81EF2"/>
    <w:multiLevelType w:val="singleLevel"/>
    <w:tmpl w:val="4FE81EF2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ZTYyMmEzMzk2MDEyMDYwZTczZTA2MGNhMDQzNDYzYjcifQ=="/>
  </w:docVars>
  <w:rsids>
    <w:rsidRoot w:val="00A7562B"/>
    <w:rsid w:val="0031634F"/>
    <w:rsid w:val="00382430"/>
    <w:rsid w:val="00412E1A"/>
    <w:rsid w:val="00437715"/>
    <w:rsid w:val="006D0FAF"/>
    <w:rsid w:val="00835DA7"/>
    <w:rsid w:val="00890F6C"/>
    <w:rsid w:val="009D0183"/>
    <w:rsid w:val="00A31DD8"/>
    <w:rsid w:val="00A7562B"/>
    <w:rsid w:val="00A9139B"/>
    <w:rsid w:val="00C6183A"/>
    <w:rsid w:val="00C74811"/>
    <w:rsid w:val="00CA4373"/>
    <w:rsid w:val="00F7620E"/>
    <w:rsid w:val="00FC7F4D"/>
    <w:rsid w:val="012A4E2C"/>
    <w:rsid w:val="01655E65"/>
    <w:rsid w:val="01D408F4"/>
    <w:rsid w:val="020869C6"/>
    <w:rsid w:val="023B6BC5"/>
    <w:rsid w:val="02502671"/>
    <w:rsid w:val="02BA21E0"/>
    <w:rsid w:val="02DF57A3"/>
    <w:rsid w:val="03084CFA"/>
    <w:rsid w:val="03453536"/>
    <w:rsid w:val="03AE3AF3"/>
    <w:rsid w:val="03D96696"/>
    <w:rsid w:val="03E85138"/>
    <w:rsid w:val="043833BC"/>
    <w:rsid w:val="04427828"/>
    <w:rsid w:val="04754611"/>
    <w:rsid w:val="04AA65FB"/>
    <w:rsid w:val="04BB76ED"/>
    <w:rsid w:val="04FE4606"/>
    <w:rsid w:val="059A3C03"/>
    <w:rsid w:val="059D3E1F"/>
    <w:rsid w:val="05EB66C4"/>
    <w:rsid w:val="06471FDD"/>
    <w:rsid w:val="06C23411"/>
    <w:rsid w:val="070B300A"/>
    <w:rsid w:val="072918A2"/>
    <w:rsid w:val="07620A76"/>
    <w:rsid w:val="07AC659B"/>
    <w:rsid w:val="07BE1E2B"/>
    <w:rsid w:val="080E1673"/>
    <w:rsid w:val="0858402D"/>
    <w:rsid w:val="091B505B"/>
    <w:rsid w:val="09293C1C"/>
    <w:rsid w:val="09E87633"/>
    <w:rsid w:val="09EB2C7F"/>
    <w:rsid w:val="0A171CC6"/>
    <w:rsid w:val="0AE778EA"/>
    <w:rsid w:val="0B30303F"/>
    <w:rsid w:val="0B512FB6"/>
    <w:rsid w:val="0B5941FC"/>
    <w:rsid w:val="0B72670A"/>
    <w:rsid w:val="0BFB0DA9"/>
    <w:rsid w:val="0C4548C9"/>
    <w:rsid w:val="0C5C0B81"/>
    <w:rsid w:val="0CDE6ACB"/>
    <w:rsid w:val="0D307327"/>
    <w:rsid w:val="0D366907"/>
    <w:rsid w:val="0D84744D"/>
    <w:rsid w:val="0DB963A9"/>
    <w:rsid w:val="0E4F7C80"/>
    <w:rsid w:val="0E912047"/>
    <w:rsid w:val="0E9B4C74"/>
    <w:rsid w:val="0ED66D86"/>
    <w:rsid w:val="0F1756A9"/>
    <w:rsid w:val="0F5A4B2F"/>
    <w:rsid w:val="0F5A59EB"/>
    <w:rsid w:val="0F80288D"/>
    <w:rsid w:val="0FAA6444"/>
    <w:rsid w:val="107E2A9F"/>
    <w:rsid w:val="1088747A"/>
    <w:rsid w:val="10991687"/>
    <w:rsid w:val="10BB784F"/>
    <w:rsid w:val="10C06C14"/>
    <w:rsid w:val="10DB57FB"/>
    <w:rsid w:val="10EE1DD4"/>
    <w:rsid w:val="11B70482"/>
    <w:rsid w:val="11B971EC"/>
    <w:rsid w:val="11C11DE9"/>
    <w:rsid w:val="12045226"/>
    <w:rsid w:val="12096398"/>
    <w:rsid w:val="124B69B1"/>
    <w:rsid w:val="12DD2895"/>
    <w:rsid w:val="12E35567"/>
    <w:rsid w:val="13411D7F"/>
    <w:rsid w:val="1356560D"/>
    <w:rsid w:val="13BE4ED6"/>
    <w:rsid w:val="13F07810"/>
    <w:rsid w:val="13F866C4"/>
    <w:rsid w:val="13FF5CA5"/>
    <w:rsid w:val="141B28FC"/>
    <w:rsid w:val="141C0605"/>
    <w:rsid w:val="143D1546"/>
    <w:rsid w:val="14526E89"/>
    <w:rsid w:val="14893937"/>
    <w:rsid w:val="14964A58"/>
    <w:rsid w:val="14A30D26"/>
    <w:rsid w:val="154A11A2"/>
    <w:rsid w:val="154F78BE"/>
    <w:rsid w:val="158B1482"/>
    <w:rsid w:val="15AA6DC4"/>
    <w:rsid w:val="163559AE"/>
    <w:rsid w:val="163D388A"/>
    <w:rsid w:val="164563A8"/>
    <w:rsid w:val="165F0C7D"/>
    <w:rsid w:val="167E55A7"/>
    <w:rsid w:val="169F7296"/>
    <w:rsid w:val="17063E64"/>
    <w:rsid w:val="172B0B5F"/>
    <w:rsid w:val="17411086"/>
    <w:rsid w:val="17481711"/>
    <w:rsid w:val="181C74B0"/>
    <w:rsid w:val="18616F2E"/>
    <w:rsid w:val="18A137CE"/>
    <w:rsid w:val="18C140FC"/>
    <w:rsid w:val="194A7D0C"/>
    <w:rsid w:val="198534E5"/>
    <w:rsid w:val="199D3F96"/>
    <w:rsid w:val="1A3A7A37"/>
    <w:rsid w:val="1A473F02"/>
    <w:rsid w:val="1AA43102"/>
    <w:rsid w:val="1ABA2925"/>
    <w:rsid w:val="1AE9320B"/>
    <w:rsid w:val="1B852F33"/>
    <w:rsid w:val="1BB27AA1"/>
    <w:rsid w:val="1C0B60C4"/>
    <w:rsid w:val="1C422AA1"/>
    <w:rsid w:val="1CA56F4F"/>
    <w:rsid w:val="1CCE090A"/>
    <w:rsid w:val="1D242D79"/>
    <w:rsid w:val="1D2B4787"/>
    <w:rsid w:val="1D8A4831"/>
    <w:rsid w:val="1E51534F"/>
    <w:rsid w:val="1E6A69C7"/>
    <w:rsid w:val="1EBA2EF4"/>
    <w:rsid w:val="1F176598"/>
    <w:rsid w:val="1F8B2AE2"/>
    <w:rsid w:val="1FC22929"/>
    <w:rsid w:val="1FD20711"/>
    <w:rsid w:val="202F7912"/>
    <w:rsid w:val="20931C4F"/>
    <w:rsid w:val="20A97641"/>
    <w:rsid w:val="20BE47F2"/>
    <w:rsid w:val="212A1E87"/>
    <w:rsid w:val="21311468"/>
    <w:rsid w:val="21E464DA"/>
    <w:rsid w:val="21E85FCA"/>
    <w:rsid w:val="21EB1616"/>
    <w:rsid w:val="22371222"/>
    <w:rsid w:val="228026A7"/>
    <w:rsid w:val="22F34A05"/>
    <w:rsid w:val="23033793"/>
    <w:rsid w:val="23711FEF"/>
    <w:rsid w:val="240F6351"/>
    <w:rsid w:val="246B10FD"/>
    <w:rsid w:val="250550E5"/>
    <w:rsid w:val="25113E0C"/>
    <w:rsid w:val="252B78BE"/>
    <w:rsid w:val="25883EAA"/>
    <w:rsid w:val="25A7202E"/>
    <w:rsid w:val="265E2CFF"/>
    <w:rsid w:val="26667E05"/>
    <w:rsid w:val="26823DB7"/>
    <w:rsid w:val="27B460FB"/>
    <w:rsid w:val="27BD1CA7"/>
    <w:rsid w:val="282835C4"/>
    <w:rsid w:val="28F72F97"/>
    <w:rsid w:val="2903193C"/>
    <w:rsid w:val="2905064E"/>
    <w:rsid w:val="290F208E"/>
    <w:rsid w:val="29C47643"/>
    <w:rsid w:val="29CC7E29"/>
    <w:rsid w:val="29CF181E"/>
    <w:rsid w:val="29F37C02"/>
    <w:rsid w:val="2A063491"/>
    <w:rsid w:val="2A905CCB"/>
    <w:rsid w:val="2B14295E"/>
    <w:rsid w:val="2B4C5CF9"/>
    <w:rsid w:val="2B51698E"/>
    <w:rsid w:val="2B560448"/>
    <w:rsid w:val="2B612949"/>
    <w:rsid w:val="2C8B7F33"/>
    <w:rsid w:val="2D0E7EFC"/>
    <w:rsid w:val="2D1C4D7A"/>
    <w:rsid w:val="2D4D31DE"/>
    <w:rsid w:val="2DA336ED"/>
    <w:rsid w:val="2DCC49F2"/>
    <w:rsid w:val="2DE124B3"/>
    <w:rsid w:val="2DF64061"/>
    <w:rsid w:val="2DFD2898"/>
    <w:rsid w:val="2F0957D2"/>
    <w:rsid w:val="2F7C41F6"/>
    <w:rsid w:val="2FEA100C"/>
    <w:rsid w:val="308B46F0"/>
    <w:rsid w:val="30E402A4"/>
    <w:rsid w:val="31490108"/>
    <w:rsid w:val="31F8779D"/>
    <w:rsid w:val="324D56CD"/>
    <w:rsid w:val="32540614"/>
    <w:rsid w:val="32A31CA7"/>
    <w:rsid w:val="32C043F9"/>
    <w:rsid w:val="32C93BA1"/>
    <w:rsid w:val="32D16607"/>
    <w:rsid w:val="330E1609"/>
    <w:rsid w:val="33552D94"/>
    <w:rsid w:val="34377208"/>
    <w:rsid w:val="34A07BE8"/>
    <w:rsid w:val="34A2025B"/>
    <w:rsid w:val="34F87C23"/>
    <w:rsid w:val="35123632"/>
    <w:rsid w:val="35492DCC"/>
    <w:rsid w:val="355C2AFF"/>
    <w:rsid w:val="35B20F3A"/>
    <w:rsid w:val="35CB558F"/>
    <w:rsid w:val="36B733EB"/>
    <w:rsid w:val="36E508D2"/>
    <w:rsid w:val="36EE59D9"/>
    <w:rsid w:val="36EF0F55"/>
    <w:rsid w:val="375717D0"/>
    <w:rsid w:val="375C0B95"/>
    <w:rsid w:val="37AC319E"/>
    <w:rsid w:val="37BF6859"/>
    <w:rsid w:val="37C235C0"/>
    <w:rsid w:val="397410BF"/>
    <w:rsid w:val="39763A64"/>
    <w:rsid w:val="39CE564E"/>
    <w:rsid w:val="3AE55345"/>
    <w:rsid w:val="3B273268"/>
    <w:rsid w:val="3B5D137F"/>
    <w:rsid w:val="3B5F53B1"/>
    <w:rsid w:val="3B911029"/>
    <w:rsid w:val="3BEA29D9"/>
    <w:rsid w:val="3BF26946"/>
    <w:rsid w:val="3BF47763"/>
    <w:rsid w:val="3C81109D"/>
    <w:rsid w:val="3CD73EBE"/>
    <w:rsid w:val="3CE31410"/>
    <w:rsid w:val="3D6E33D0"/>
    <w:rsid w:val="3DF4065E"/>
    <w:rsid w:val="3E1D0952"/>
    <w:rsid w:val="3ECA2888"/>
    <w:rsid w:val="3ED94336"/>
    <w:rsid w:val="3F510C2F"/>
    <w:rsid w:val="3FAC6431"/>
    <w:rsid w:val="3FB47094"/>
    <w:rsid w:val="3FFE27F4"/>
    <w:rsid w:val="4004626D"/>
    <w:rsid w:val="40204729"/>
    <w:rsid w:val="405C7E57"/>
    <w:rsid w:val="40684E42"/>
    <w:rsid w:val="40A61BEC"/>
    <w:rsid w:val="411424E0"/>
    <w:rsid w:val="416F3BBA"/>
    <w:rsid w:val="41A24AFA"/>
    <w:rsid w:val="41B82E6B"/>
    <w:rsid w:val="42334BE8"/>
    <w:rsid w:val="42A37D97"/>
    <w:rsid w:val="42B75819"/>
    <w:rsid w:val="42C972FA"/>
    <w:rsid w:val="42DC0DDB"/>
    <w:rsid w:val="42DC527F"/>
    <w:rsid w:val="42EC3109"/>
    <w:rsid w:val="431E31A2"/>
    <w:rsid w:val="435A3AA9"/>
    <w:rsid w:val="436C03B1"/>
    <w:rsid w:val="439873F8"/>
    <w:rsid w:val="43C97C3C"/>
    <w:rsid w:val="43CC65B8"/>
    <w:rsid w:val="43E97C54"/>
    <w:rsid w:val="4433114C"/>
    <w:rsid w:val="44937BC0"/>
    <w:rsid w:val="44B244EA"/>
    <w:rsid w:val="44E96446"/>
    <w:rsid w:val="45A12CD9"/>
    <w:rsid w:val="45AF4585"/>
    <w:rsid w:val="45C02C36"/>
    <w:rsid w:val="45C1250B"/>
    <w:rsid w:val="463158E2"/>
    <w:rsid w:val="46F37769"/>
    <w:rsid w:val="46F56910"/>
    <w:rsid w:val="47BC06E6"/>
    <w:rsid w:val="47C63E08"/>
    <w:rsid w:val="47CA4B9A"/>
    <w:rsid w:val="47E11E90"/>
    <w:rsid w:val="47ED7291"/>
    <w:rsid w:val="4866616C"/>
    <w:rsid w:val="48965ED0"/>
    <w:rsid w:val="49296D45"/>
    <w:rsid w:val="49553696"/>
    <w:rsid w:val="49FA1FCA"/>
    <w:rsid w:val="4A527BD5"/>
    <w:rsid w:val="4A6242BC"/>
    <w:rsid w:val="4ABF34BD"/>
    <w:rsid w:val="4BA31A6D"/>
    <w:rsid w:val="4BAB3A41"/>
    <w:rsid w:val="4C2F6420"/>
    <w:rsid w:val="4CF377F5"/>
    <w:rsid w:val="4D2E66D8"/>
    <w:rsid w:val="4D322D6F"/>
    <w:rsid w:val="4E0F326B"/>
    <w:rsid w:val="4E676345"/>
    <w:rsid w:val="4EA80DC8"/>
    <w:rsid w:val="4F483352"/>
    <w:rsid w:val="4FA42C81"/>
    <w:rsid w:val="503264DF"/>
    <w:rsid w:val="50616E69"/>
    <w:rsid w:val="50B82E88"/>
    <w:rsid w:val="513B7615"/>
    <w:rsid w:val="51503174"/>
    <w:rsid w:val="51582131"/>
    <w:rsid w:val="523C1897"/>
    <w:rsid w:val="52A336C4"/>
    <w:rsid w:val="52E361B6"/>
    <w:rsid w:val="5325057D"/>
    <w:rsid w:val="538E474A"/>
    <w:rsid w:val="53956485"/>
    <w:rsid w:val="53E06252"/>
    <w:rsid w:val="540C5299"/>
    <w:rsid w:val="54484BF0"/>
    <w:rsid w:val="54B55930"/>
    <w:rsid w:val="54E12281"/>
    <w:rsid w:val="555239B3"/>
    <w:rsid w:val="5579070C"/>
    <w:rsid w:val="566B44F9"/>
    <w:rsid w:val="56CF331F"/>
    <w:rsid w:val="574134AB"/>
    <w:rsid w:val="57943E80"/>
    <w:rsid w:val="583C29E5"/>
    <w:rsid w:val="58833B63"/>
    <w:rsid w:val="58975A79"/>
    <w:rsid w:val="58A83C49"/>
    <w:rsid w:val="58B33F35"/>
    <w:rsid w:val="58EA204C"/>
    <w:rsid w:val="58F9403E"/>
    <w:rsid w:val="592310BA"/>
    <w:rsid w:val="5971334B"/>
    <w:rsid w:val="59B95932"/>
    <w:rsid w:val="5A4C220E"/>
    <w:rsid w:val="5A6E45B7"/>
    <w:rsid w:val="5B3D36E5"/>
    <w:rsid w:val="5B5F03A4"/>
    <w:rsid w:val="5B6D2AC1"/>
    <w:rsid w:val="5B87692E"/>
    <w:rsid w:val="5B8D6CBF"/>
    <w:rsid w:val="5C32322C"/>
    <w:rsid w:val="5D243653"/>
    <w:rsid w:val="5D3F223B"/>
    <w:rsid w:val="5D7C5800"/>
    <w:rsid w:val="5D8B36D2"/>
    <w:rsid w:val="5DA54794"/>
    <w:rsid w:val="5DA64068"/>
    <w:rsid w:val="5DBB3FB7"/>
    <w:rsid w:val="5DE303A8"/>
    <w:rsid w:val="5ED15115"/>
    <w:rsid w:val="5EDB41E5"/>
    <w:rsid w:val="5F572542"/>
    <w:rsid w:val="5F767659"/>
    <w:rsid w:val="5FC66443"/>
    <w:rsid w:val="60237BF2"/>
    <w:rsid w:val="60CF1B28"/>
    <w:rsid w:val="60DF620F"/>
    <w:rsid w:val="61262A01"/>
    <w:rsid w:val="61750921"/>
    <w:rsid w:val="619568CD"/>
    <w:rsid w:val="61A70640"/>
    <w:rsid w:val="621719D8"/>
    <w:rsid w:val="62483394"/>
    <w:rsid w:val="627C183B"/>
    <w:rsid w:val="633E4DEA"/>
    <w:rsid w:val="6352419E"/>
    <w:rsid w:val="63553018"/>
    <w:rsid w:val="63BC6393"/>
    <w:rsid w:val="63F41FD1"/>
    <w:rsid w:val="64BB664B"/>
    <w:rsid w:val="64D70FAB"/>
    <w:rsid w:val="654725D5"/>
    <w:rsid w:val="65C9123C"/>
    <w:rsid w:val="65FC516D"/>
    <w:rsid w:val="66F9345B"/>
    <w:rsid w:val="675B082C"/>
    <w:rsid w:val="67A55571"/>
    <w:rsid w:val="67C47F0C"/>
    <w:rsid w:val="68336E40"/>
    <w:rsid w:val="689B6EBF"/>
    <w:rsid w:val="68A23436"/>
    <w:rsid w:val="69166546"/>
    <w:rsid w:val="69561038"/>
    <w:rsid w:val="69A6676C"/>
    <w:rsid w:val="6A38638A"/>
    <w:rsid w:val="6A941E18"/>
    <w:rsid w:val="6AAD2EDA"/>
    <w:rsid w:val="6B453112"/>
    <w:rsid w:val="6B4B624F"/>
    <w:rsid w:val="6B7E494F"/>
    <w:rsid w:val="6C085C57"/>
    <w:rsid w:val="6C17638E"/>
    <w:rsid w:val="6C411B2C"/>
    <w:rsid w:val="6C472EBA"/>
    <w:rsid w:val="6CF3106F"/>
    <w:rsid w:val="6D276982"/>
    <w:rsid w:val="6DB77BCC"/>
    <w:rsid w:val="6DC42DC4"/>
    <w:rsid w:val="6DF66946"/>
    <w:rsid w:val="6F644F7E"/>
    <w:rsid w:val="6F9208F0"/>
    <w:rsid w:val="6FE078AE"/>
    <w:rsid w:val="70182BA3"/>
    <w:rsid w:val="708E10B8"/>
    <w:rsid w:val="70E82074"/>
    <w:rsid w:val="70EB475C"/>
    <w:rsid w:val="710013C5"/>
    <w:rsid w:val="7104581E"/>
    <w:rsid w:val="7124126B"/>
    <w:rsid w:val="714C267A"/>
    <w:rsid w:val="72367C59"/>
    <w:rsid w:val="72CA214F"/>
    <w:rsid w:val="72DD00D4"/>
    <w:rsid w:val="72F41DB3"/>
    <w:rsid w:val="738D5656"/>
    <w:rsid w:val="73AC30FC"/>
    <w:rsid w:val="73CA010A"/>
    <w:rsid w:val="742B67ED"/>
    <w:rsid w:val="74512B28"/>
    <w:rsid w:val="74582108"/>
    <w:rsid w:val="747735B3"/>
    <w:rsid w:val="747D56CB"/>
    <w:rsid w:val="74B51309"/>
    <w:rsid w:val="75133A4D"/>
    <w:rsid w:val="75B74C0D"/>
    <w:rsid w:val="75FE6CDF"/>
    <w:rsid w:val="775C3CBE"/>
    <w:rsid w:val="775F37AE"/>
    <w:rsid w:val="77DF2D80"/>
    <w:rsid w:val="78263FA6"/>
    <w:rsid w:val="78857244"/>
    <w:rsid w:val="79102FB2"/>
    <w:rsid w:val="79CD0EA3"/>
    <w:rsid w:val="79DF2984"/>
    <w:rsid w:val="7AA90042"/>
    <w:rsid w:val="7AAB6B80"/>
    <w:rsid w:val="7AFC32E6"/>
    <w:rsid w:val="7B4231CA"/>
    <w:rsid w:val="7B6E5D6D"/>
    <w:rsid w:val="7B737828"/>
    <w:rsid w:val="7B902188"/>
    <w:rsid w:val="7BBF44BB"/>
    <w:rsid w:val="7C423C8F"/>
    <w:rsid w:val="7CCF0A8E"/>
    <w:rsid w:val="7CFD384D"/>
    <w:rsid w:val="7D43037E"/>
    <w:rsid w:val="7D9667EC"/>
    <w:rsid w:val="7DBD25A9"/>
    <w:rsid w:val="7DBF4FA6"/>
    <w:rsid w:val="7EE10F4C"/>
    <w:rsid w:val="7F2A72D7"/>
    <w:rsid w:val="7F78540D"/>
    <w:rsid w:val="7FAC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1634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31634F"/>
    <w:pPr>
      <w:spacing w:before="37"/>
      <w:ind w:left="512"/>
      <w:outlineLvl w:val="0"/>
    </w:pPr>
    <w:rPr>
      <w:rFonts w:ascii="黑体" w:eastAsia="黑体" w:hAnsi="黑体" w:cs="黑体"/>
      <w:sz w:val="44"/>
      <w:szCs w:val="44"/>
    </w:rPr>
  </w:style>
  <w:style w:type="paragraph" w:styleId="2">
    <w:name w:val="heading 2"/>
    <w:basedOn w:val="a"/>
    <w:next w:val="a"/>
    <w:uiPriority w:val="1"/>
    <w:qFormat/>
    <w:rsid w:val="0031634F"/>
    <w:pPr>
      <w:ind w:left="318"/>
      <w:outlineLvl w:val="1"/>
    </w:pPr>
    <w:rPr>
      <w:rFonts w:ascii="宋体" w:eastAsia="宋体" w:hAnsi="宋体" w:cs="宋体"/>
      <w:sz w:val="32"/>
      <w:szCs w:val="32"/>
    </w:rPr>
  </w:style>
  <w:style w:type="paragraph" w:styleId="3">
    <w:name w:val="heading 3"/>
    <w:basedOn w:val="a"/>
    <w:next w:val="a"/>
    <w:uiPriority w:val="1"/>
    <w:qFormat/>
    <w:rsid w:val="0031634F"/>
    <w:pPr>
      <w:spacing w:before="87"/>
      <w:ind w:left="598"/>
      <w:outlineLvl w:val="2"/>
    </w:pPr>
    <w:rPr>
      <w:rFonts w:ascii="宋体" w:eastAsia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1634F"/>
    <w:rPr>
      <w:sz w:val="28"/>
      <w:szCs w:val="28"/>
    </w:rPr>
  </w:style>
  <w:style w:type="paragraph" w:styleId="a4">
    <w:name w:val="footer"/>
    <w:basedOn w:val="a"/>
    <w:qFormat/>
    <w:rsid w:val="0031634F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3163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rsid w:val="003163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63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31634F"/>
    <w:pPr>
      <w:ind w:left="1579" w:hanging="702"/>
    </w:pPr>
  </w:style>
  <w:style w:type="paragraph" w:customStyle="1" w:styleId="TableParagraph">
    <w:name w:val="Table Paragraph"/>
    <w:basedOn w:val="a"/>
    <w:uiPriority w:val="1"/>
    <w:qFormat/>
    <w:rsid w:val="0031634F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ed8c938a-74ee-4f26-8de1-f54a8d5a701a</errorID>
      <errorWord>2025年12月01日</errorWord>
      <group>L1_Knowledge</group>
      <groupName>知识性问题</groupName>
      <ability>L2_Time</ability>
      <abilityName>日期时间</abilityName>
      <candidateList>
        <item>2025年12月1日</item>
      </candidateList>
      <explain>根据日常书写习惯，日期一般会省略前导零。</explain>
      <paraID>707D6CBF</paraID>
      <start>0</start>
      <end>11</end>
      <status>ignored</status>
      <modifiedWord/>
      <trackRevisions>false</trackRevisions>
    </reviewItem>
    <reviewItem>
      <errorID>bd1f6446-7098-44f1-88e0-86ec6638dd26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267EBE6C</paraID>
      <start>27</start>
      <end>29</end>
      <status>modified</status>
      <modifiedWord>》《</modifiedWord>
      <trackRevisions>false</trackRevisions>
    </reviewItem>
    <reviewItem>
      <errorID>28775d08-c60c-4c96-afce-8838d5a3bf96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4DAADBA2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89D70-8D72-4CBA-B309-F00C25CB441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吴庆</cp:lastModifiedBy>
  <cp:revision>4</cp:revision>
  <cp:lastPrinted>2025-11-06T07:20:00Z</cp:lastPrinted>
  <dcterms:created xsi:type="dcterms:W3CDTF">2025-11-11T15:11:00Z</dcterms:created>
  <dcterms:modified xsi:type="dcterms:W3CDTF">2025-11-19T09:57:00Z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0BA206E681794939A92116543888BBD3_13</vt:lpwstr>
  </property>
  <property fmtid="{D5CDD505-2E9C-101B-9397-08002B2CF9AE}" pid="7" name="KSOTemplateDocerSaveRecord">
    <vt:lpwstr>eyJoZGlkIjoiZTYyMmEzMzk2MDEyMDYwZTczZTA2MGNhMDQzNDYzYjciLCJ1c2VySWQiOiIzNTE4NzAxOTgifQ==</vt:lpwstr>
  </property>
</Properties>
</file>